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5AE6A8F6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AA1241">
        <w:rPr>
          <w:b/>
        </w:rPr>
        <w:t>1659-</w:t>
      </w:r>
      <w:r w:rsidR="000A66FD">
        <w:rPr>
          <w:b/>
        </w:rPr>
        <w:t>1</w:t>
      </w:r>
      <w:r w:rsidR="00BA46A3">
        <w:rPr>
          <w:b/>
        </w:rPr>
        <w:t>5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517F620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AA1241">
        <w:rPr>
          <w:b/>
        </w:rPr>
        <w:t>24 января 2023</w:t>
      </w:r>
      <w:r w:rsidR="00AA1241" w:rsidRPr="002F195C">
        <w:rPr>
          <w:b/>
        </w:rPr>
        <w:t xml:space="preserve">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40E573C9" w14:textId="77777777" w:rsidR="00AA1241" w:rsidRDefault="00AA1241" w:rsidP="00AA1241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305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3D97C7A7" w14:textId="77777777" w:rsidR="00AA1241" w:rsidRDefault="00AA1241" w:rsidP="00AA1241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24 января 2023</w:t>
      </w:r>
      <w:r w:rsidRPr="002F195C">
        <w:rPr>
          <w:b/>
        </w:rPr>
        <w:t xml:space="preserve"> </w:t>
      </w:r>
      <w:r>
        <w:rPr>
          <w:b/>
        </w:rPr>
        <w:t>года,</w:t>
      </w:r>
    </w:p>
    <w:p w14:paraId="02D31F26" w14:textId="77777777" w:rsidR="00AA1241" w:rsidRDefault="00AA1241" w:rsidP="00AA1241">
      <w:pPr>
        <w:ind w:left="-426" w:right="-57" w:firstLine="426"/>
        <w:jc w:val="center"/>
      </w:pPr>
      <w:r>
        <w:t>по продаже движимого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3A5B11B2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AA1241" w:rsidRPr="00AA1241">
        <w:t xml:space="preserve">24 января 2023 </w:t>
      </w:r>
      <w:r w:rsidR="002F195C" w:rsidRPr="002F195C">
        <w:t>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19580FC2" w:rsidR="0035299E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2614730" w14:textId="77777777" w:rsidR="00AA1241" w:rsidRPr="008D460F" w:rsidRDefault="00AA1241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8BE8648" w14:textId="77777777" w:rsidR="00BA46A3" w:rsidRDefault="00BA46A3" w:rsidP="00BA46A3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15</w:t>
      </w:r>
      <w:r w:rsidRPr="00B85276">
        <w:rPr>
          <w:b/>
          <w:kern w:val="2"/>
        </w:rPr>
        <w:t xml:space="preserve">. </w:t>
      </w:r>
      <w:r w:rsidRPr="00CB2DA7">
        <w:rPr>
          <w:b/>
          <w:kern w:val="2"/>
        </w:rPr>
        <w:t>Автомобиль-лаборатория на шасси КАМАЗ 43118-10</w:t>
      </w:r>
    </w:p>
    <w:p w14:paraId="50324555" w14:textId="77777777" w:rsidR="00BA46A3" w:rsidRDefault="00BA46A3" w:rsidP="00BA46A3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CB2DA7">
        <w:rPr>
          <w:bCs/>
          <w:kern w:val="2"/>
        </w:rPr>
        <w:t xml:space="preserve">ПС 500 кВ Шахты </w:t>
      </w:r>
    </w:p>
    <w:p w14:paraId="339AAB2A" w14:textId="77777777" w:rsidR="00BA46A3" w:rsidRPr="00B85276" w:rsidRDefault="00BA46A3" w:rsidP="00BA46A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CB2DA7">
        <w:t>Х8957350F70AR4349</w:t>
      </w:r>
      <w:r>
        <w:t xml:space="preserve">  </w:t>
      </w:r>
    </w:p>
    <w:p w14:paraId="4FA54991" w14:textId="77777777" w:rsidR="00BA46A3" w:rsidRDefault="00BA46A3" w:rsidP="00BA46A3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CB2DA7">
        <w:t>КАМАЗ 43118-10</w:t>
      </w:r>
      <w:r>
        <w:t xml:space="preserve"> </w:t>
      </w:r>
    </w:p>
    <w:p w14:paraId="13041B51" w14:textId="77777777" w:rsidR="00BA46A3" w:rsidRPr="009A5995" w:rsidRDefault="00BA46A3" w:rsidP="00BA46A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а</w:t>
      </w:r>
      <w:r w:rsidRPr="00CB2DA7">
        <w:t>втомобиль-лаборатория</w:t>
      </w:r>
    </w:p>
    <w:p w14:paraId="1F98AB86" w14:textId="77777777" w:rsidR="00BA46A3" w:rsidRPr="00B85276" w:rsidRDefault="00BA46A3" w:rsidP="00BA46A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07</w:t>
      </w:r>
    </w:p>
    <w:p w14:paraId="3EF8F6E4" w14:textId="77777777" w:rsidR="00BA46A3" w:rsidRPr="00B85276" w:rsidRDefault="00BA46A3" w:rsidP="00BA46A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CB2DA7">
        <w:rPr>
          <w:kern w:val="2"/>
        </w:rPr>
        <w:t>45</w:t>
      </w:r>
      <w:r>
        <w:rPr>
          <w:kern w:val="2"/>
        </w:rPr>
        <w:t xml:space="preserve"> </w:t>
      </w:r>
      <w:r w:rsidRPr="00CB2DA7">
        <w:rPr>
          <w:kern w:val="2"/>
        </w:rPr>
        <w:t xml:space="preserve">300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7024600B" w14:textId="77777777" w:rsidR="00BA46A3" w:rsidRPr="00B85276" w:rsidRDefault="00BA46A3" w:rsidP="00BA46A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CB2DA7">
        <w:rPr>
          <w:kern w:val="2"/>
        </w:rPr>
        <w:t>св.дымка</w:t>
      </w:r>
      <w:r>
        <w:rPr>
          <w:kern w:val="2"/>
        </w:rPr>
        <w:t xml:space="preserve"> </w:t>
      </w:r>
    </w:p>
    <w:p w14:paraId="3E857052" w14:textId="77777777" w:rsidR="00BA46A3" w:rsidRPr="00B85276" w:rsidRDefault="00BA46A3" w:rsidP="00BA46A3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r>
        <w:rPr>
          <w:b/>
          <w:kern w:val="2"/>
        </w:rPr>
        <w:t>кВт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180 </w:t>
      </w:r>
      <w:r w:rsidRPr="00B85276">
        <w:rPr>
          <w:rFonts w:cs="Tahoma"/>
          <w:kern w:val="2"/>
          <w:lang w:bidi="hi-IN"/>
        </w:rPr>
        <w:t xml:space="preserve"> </w:t>
      </w:r>
    </w:p>
    <w:p w14:paraId="2032CA0A" w14:textId="77777777" w:rsidR="00BA46A3" w:rsidRPr="00B85276" w:rsidRDefault="00BA46A3" w:rsidP="00BA46A3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10 850</w:t>
      </w:r>
    </w:p>
    <w:p w14:paraId="577DA9B6" w14:textId="77777777" w:rsidR="00BA46A3" w:rsidRPr="00B85276" w:rsidRDefault="00BA46A3" w:rsidP="00BA46A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>дизель</w:t>
      </w:r>
    </w:p>
    <w:p w14:paraId="0AE4A148" w14:textId="77777777" w:rsidR="00BA46A3" w:rsidRPr="00B85276" w:rsidRDefault="00BA46A3" w:rsidP="00BA46A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CB2DA7">
        <w:rPr>
          <w:kern w:val="2"/>
        </w:rPr>
        <w:t>50</w:t>
      </w:r>
      <w:r>
        <w:rPr>
          <w:kern w:val="2"/>
        </w:rPr>
        <w:t xml:space="preserve"> </w:t>
      </w:r>
      <w:r w:rsidRPr="00CB2DA7">
        <w:rPr>
          <w:kern w:val="2"/>
        </w:rPr>
        <w:t>МЕ</w:t>
      </w:r>
      <w:r>
        <w:rPr>
          <w:kern w:val="2"/>
        </w:rPr>
        <w:t xml:space="preserve"> </w:t>
      </w:r>
      <w:r w:rsidRPr="00CB2DA7">
        <w:rPr>
          <w:kern w:val="2"/>
        </w:rPr>
        <w:t>368096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CB2DA7">
        <w:rPr>
          <w:rFonts w:cs="Tahoma"/>
          <w:kern w:val="2"/>
          <w:lang w:bidi="hi-IN"/>
        </w:rPr>
        <w:t>15.02.2007</w:t>
      </w:r>
      <w:r>
        <w:rPr>
          <w:rFonts w:cs="Tahoma"/>
          <w:kern w:val="2"/>
          <w:lang w:bidi="hi-IN"/>
        </w:rPr>
        <w:t xml:space="preserve"> </w:t>
      </w:r>
    </w:p>
    <w:p w14:paraId="000C0BCB" w14:textId="77777777" w:rsidR="00BA46A3" w:rsidRPr="00B85276" w:rsidRDefault="00BA46A3" w:rsidP="00BA46A3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CB2DA7">
        <w:rPr>
          <w:rFonts w:cs="Tahoma"/>
          <w:b/>
          <w:kern w:val="2"/>
          <w:lang w:bidi="hi-IN"/>
        </w:rPr>
        <w:t xml:space="preserve">М5/П2/248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692D2CE8" w14:textId="77777777" w:rsidR="00BA46A3" w:rsidRPr="00B85276" w:rsidRDefault="00BA46A3" w:rsidP="00BA46A3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0520A909" w14:textId="77777777" w:rsidR="00BA46A3" w:rsidRPr="00B85276" w:rsidRDefault="00BA46A3" w:rsidP="00BA46A3">
      <w:pPr>
        <w:widowControl w:val="0"/>
        <w:suppressAutoHyphens/>
        <w:jc w:val="both"/>
        <w:rPr>
          <w:lang w:eastAsia="zh-CN"/>
        </w:rPr>
      </w:pPr>
    </w:p>
    <w:p w14:paraId="51017CD5" w14:textId="77777777" w:rsidR="00BA46A3" w:rsidRPr="00D254F9" w:rsidRDefault="00BA46A3" w:rsidP="00BA46A3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 w:rsidRPr="00CB2DA7">
        <w:rPr>
          <w:rFonts w:eastAsia="SimSun"/>
          <w:b/>
          <w:kern w:val="2"/>
        </w:rPr>
        <w:t xml:space="preserve">1 320 000 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D03D9D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триста двадцать тысяч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11EEAEB" w14:textId="77777777" w:rsidR="00BA46A3" w:rsidRPr="00D254F9" w:rsidRDefault="00BA46A3" w:rsidP="00BA46A3">
      <w:pPr>
        <w:widowControl w:val="0"/>
        <w:jc w:val="center"/>
        <w:rPr>
          <w:spacing w:val="-1"/>
        </w:rPr>
      </w:pPr>
      <w:r w:rsidRPr="00D254F9">
        <w:rPr>
          <w:b/>
          <w:spacing w:val="-1"/>
        </w:rPr>
        <w:t>Шаг повышения цены:</w:t>
      </w:r>
      <w:r w:rsidRPr="00D254F9">
        <w:rPr>
          <w:spacing w:val="-1"/>
        </w:rPr>
        <w:t xml:space="preserve"> </w:t>
      </w:r>
      <w:r>
        <w:rPr>
          <w:b/>
          <w:spacing w:val="-1"/>
        </w:rPr>
        <w:t xml:space="preserve">33 000 </w:t>
      </w:r>
      <w:r w:rsidRPr="00D254F9">
        <w:rPr>
          <w:spacing w:val="-1"/>
        </w:rPr>
        <w:t>(</w:t>
      </w:r>
      <w:r w:rsidRPr="00D03D9D">
        <w:rPr>
          <w:spacing w:val="-1"/>
        </w:rPr>
        <w:t>тридцать три тысячи</w:t>
      </w:r>
      <w:r w:rsidRPr="00D254F9">
        <w:rPr>
          <w:spacing w:val="-1"/>
        </w:rPr>
        <w:t xml:space="preserve">) </w:t>
      </w:r>
      <w:r w:rsidRPr="00D254F9">
        <w:rPr>
          <w:b/>
          <w:spacing w:val="-1"/>
        </w:rPr>
        <w:t>рублей 00 копеек</w:t>
      </w:r>
    </w:p>
    <w:p w14:paraId="5A2716A8" w14:textId="77777777" w:rsidR="00BA46A3" w:rsidRDefault="00BA46A3" w:rsidP="00BA46A3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264 000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D03D9D">
        <w:rPr>
          <w:rFonts w:eastAsia="SimSun"/>
          <w:kern w:val="2"/>
          <w:shd w:val="clear" w:color="auto" w:fill="FFFFFF"/>
        </w:rPr>
        <w:t>двести шестьдесят четыре тысячи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05ECBFA2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AA1241">
        <w:t>20 января</w:t>
      </w:r>
      <w:r w:rsidR="002F195C" w:rsidRPr="00D34EA8">
        <w:t xml:space="preserve"> 202</w:t>
      </w:r>
      <w:r w:rsidR="00AA1241">
        <w:t>3</w:t>
      </w:r>
      <w:r w:rsidR="002F195C" w:rsidRPr="00D34EA8">
        <w:t xml:space="preserve">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66806E56" w14:textId="77777777" w:rsidR="00AA1241" w:rsidRDefault="00AA1241" w:rsidP="00D34EA8">
      <w:pPr>
        <w:ind w:firstLine="708"/>
        <w:jc w:val="both"/>
      </w:pPr>
    </w:p>
    <w:p w14:paraId="58D6E7FA" w14:textId="0D6FC9E8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</w:t>
      </w:r>
      <w:r w:rsidR="00AA1241" w:rsidRPr="00AA1241">
        <w:t xml:space="preserve"> </w:t>
      </w:r>
      <w:r w:rsidR="00AA1241" w:rsidRPr="00AA1241">
        <w:rPr>
          <w:b/>
        </w:rPr>
        <w:t>движимого</w:t>
      </w:r>
      <w:r w:rsidRPr="00D34EA8">
        <w:rPr>
          <w:b/>
        </w:rPr>
        <w:t xml:space="preserve"> имущества несостоявшимся в связи с подачей единственной заявки (</w:t>
      </w:r>
      <w:bookmarkStart w:id="1" w:name="_GoBack"/>
      <w:bookmarkEnd w:id="1"/>
      <w:r w:rsidR="00F078A8">
        <w:rPr>
          <w:b/>
        </w:rPr>
        <w:t xml:space="preserve">заявка </w:t>
      </w:r>
      <w:r w:rsidR="00F078A8" w:rsidRPr="00F078A8">
        <w:rPr>
          <w:b/>
        </w:rPr>
        <w:t>Z55163</w:t>
      </w:r>
      <w:r w:rsidR="00F078A8">
        <w:rPr>
          <w:b/>
        </w:rPr>
        <w:t xml:space="preserve">, </w:t>
      </w:r>
      <w:r w:rsidR="00F078A8" w:rsidRPr="00F078A8">
        <w:rPr>
          <w:b/>
        </w:rPr>
        <w:t>16.01.2023 15:53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0B379" w14:textId="77777777" w:rsidR="004708DC" w:rsidRDefault="004708DC" w:rsidP="00AF579B">
      <w:r>
        <w:separator/>
      </w:r>
    </w:p>
  </w:endnote>
  <w:endnote w:type="continuationSeparator" w:id="0">
    <w:p w14:paraId="62597E2B" w14:textId="77777777" w:rsidR="004708DC" w:rsidRDefault="004708DC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01DC3" w14:textId="77777777" w:rsidR="004708DC" w:rsidRDefault="004708DC" w:rsidP="00AF579B">
      <w:r>
        <w:separator/>
      </w:r>
    </w:p>
  </w:footnote>
  <w:footnote w:type="continuationSeparator" w:id="0">
    <w:p w14:paraId="1A194885" w14:textId="77777777" w:rsidR="004708DC" w:rsidRDefault="004708DC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A66FD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1622"/>
    <w:rsid w:val="001A2F1B"/>
    <w:rsid w:val="001C32D4"/>
    <w:rsid w:val="001D0B54"/>
    <w:rsid w:val="001D26B9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3338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08DC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0E6B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316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066B8"/>
    <w:rsid w:val="007132A8"/>
    <w:rsid w:val="00714E30"/>
    <w:rsid w:val="00715F12"/>
    <w:rsid w:val="00722A1D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9F11A8"/>
    <w:rsid w:val="00A05D16"/>
    <w:rsid w:val="00A07E9E"/>
    <w:rsid w:val="00A108A2"/>
    <w:rsid w:val="00A166E2"/>
    <w:rsid w:val="00A2186B"/>
    <w:rsid w:val="00A308C7"/>
    <w:rsid w:val="00A31F75"/>
    <w:rsid w:val="00A34769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1241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46A3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3A9A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069CF"/>
    <w:rsid w:val="00F078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EhJ0AM/TJNzZLE0p0w02BfnVptBP6DUVkRm1xcFD50I=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hwPIhxZ/A7lOuDPlcNEiB+vE6J3/1VksBsZpnhP1mHQ=</DigestValue>
    </Reference>
  </SignedInfo>
  <SignatureValue>G//IHwJojYQ8VQQm0V1PbSYfuC9qbmTayileQbJpYL7Eiefh3KvF6/1V0+gVE5a2
muFxyK8RW9GvMdi+UgCyvA==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CfZFPWhR6HHv7FWA4B0RjJDsVnI=</DigestValue>
      </Reference>
      <Reference URI="/word/endnotes.xml?ContentType=application/vnd.openxmlformats-officedocument.wordprocessingml.endnotes+xml">
        <DigestMethod Algorithm="http://www.w3.org/2000/09/xmldsig#sha1"/>
        <DigestValue>YCPY+oUk1Etlkv7bTxSoYjFbXN4=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GLUbYMXA1b1idanyBEucaG6PcLg=</DigestValue>
      </Reference>
      <Reference URI="/word/numbering.xml?ContentType=application/vnd.openxmlformats-officedocument.wordprocessingml.numbering+xml">
        <DigestMethod Algorithm="http://www.w3.org/2000/09/xmldsig#sha1"/>
        <DigestValue>HYAREdeAvBlMKS5r0jp5Rstvpu0=</DigestValue>
      </Reference>
      <Reference URI="/word/settings.xml?ContentType=application/vnd.openxmlformats-officedocument.wordprocessingml.settings+xml">
        <DigestMethod Algorithm="http://www.w3.org/2000/09/xmldsig#sha1"/>
        <DigestValue>xN8DuGkjOq9v1MTiwu74h7N7nPk=</DigestValue>
      </Reference>
      <Reference URI="/word/styles.xml?ContentType=application/vnd.openxmlformats-officedocument.wordprocessingml.styles+xml">
        <DigestMethod Algorithm="http://www.w3.org/2000/09/xmldsig#sha1"/>
        <DigestValue>4lkZzmWJAwLJWo9zbjN3XAyODvU=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Lp1Tl6uHa1R9t2YO8podK0mrVdo=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2023-01-25T13:29:19Z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2023-01-25T13:29:19Z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F33B8-86A4-4DA7-ADBE-8CD2EBC41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2023-01-25T09:10:00Z</dcterms:created>
  <dcterms:modified xsi:type="dcterms:W3CDTF">2023-01-25T09:10:00Z</dcterms:modified>
</cp:coreProperties>
</file>